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76" w:rsidRPr="00602E17" w:rsidRDefault="001F3C76" w:rsidP="001F3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E0363E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ЗВЕЩЕНИЕ</w:t>
      </w:r>
    </w:p>
    <w:p w:rsidR="00602E17" w:rsidRDefault="001F3C76" w:rsidP="0060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публичных слушаний  по проекту </w:t>
      </w:r>
      <w:r w:rsidR="00E8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бюджета</w:t>
      </w: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внутригородского муниципального образования  </w:t>
      </w:r>
      <w:r w:rsidR="00917BE6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Санкт-Петербурга</w:t>
      </w:r>
      <w:r w:rsidR="00917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  округ </w:t>
      </w:r>
      <w:r w:rsidR="00E0363E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Морской</w:t>
      </w: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DC3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E8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1F3C76" w:rsidRPr="00602E17" w:rsidRDefault="001F3C76" w:rsidP="001F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3C76" w:rsidRPr="001F3C76" w:rsidRDefault="001F3C76" w:rsidP="001F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C76" w:rsidRDefault="00E0363E" w:rsidP="00602E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совет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</w:t>
      </w:r>
      <w:r w:rsid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 </w:t>
      </w:r>
      <w:r w:rsid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Морской информирует население </w:t>
      </w:r>
      <w:r w:rsidR="001F3C76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</w:t>
      </w:r>
      <w:r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слушаний</w:t>
      </w:r>
    </w:p>
    <w:p w:rsidR="00602E17" w:rsidRPr="00602E17" w:rsidRDefault="00602E17" w:rsidP="001F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FD8" w:rsidRDefault="00066B6E" w:rsidP="00E84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E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A25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5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E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актовом зале помещения </w:t>
      </w:r>
      <w:r w:rsidR="004A78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совета 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Морской</w:t>
      </w:r>
      <w:r w:rsidR="0068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Санкт-Петербург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Кораблестроителей,</w:t>
      </w:r>
      <w:r w:rsid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корп. 1, </w:t>
      </w:r>
      <w:r w:rsidR="00894A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</w:t>
      </w:r>
      <w:proofErr w:type="gramStart"/>
      <w:r w:rsidR="0089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894A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проводит</w:t>
      </w:r>
      <w:r w:rsidR="00A32AF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публичные слушания по проекту </w:t>
      </w:r>
      <w:r w:rsidR="00E84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муниципального образования Санкт-Петербурга муниципальный округ Морской </w:t>
      </w:r>
      <w:r w:rsidR="00E8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A25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3022C" w:rsidRDefault="001F3C76" w:rsidP="00E84F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E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Участие  г</w:t>
      </w:r>
      <w:r w:rsidR="00E84F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раждан в  обсуждении  проекта  местного бюджета на 201</w:t>
      </w:r>
      <w:r w:rsidR="00B233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E84F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</w:t>
      </w:r>
      <w:r w:rsidRPr="00602E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    будет </w:t>
      </w:r>
      <w:r w:rsidRPr="000465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проводиться  в  соответствии с  </w:t>
      </w:r>
      <w:r w:rsidR="00046505" w:rsidRPr="002B60C7">
        <w:rPr>
          <w:rFonts w:ascii="Times New Roman" w:hAnsi="Times New Roman"/>
          <w:sz w:val="28"/>
          <w:szCs w:val="28"/>
        </w:rPr>
        <w:t>Положение</w:t>
      </w:r>
      <w:r w:rsidR="00E84FD8">
        <w:rPr>
          <w:rFonts w:ascii="Times New Roman" w:hAnsi="Times New Roman"/>
          <w:sz w:val="28"/>
          <w:szCs w:val="28"/>
        </w:rPr>
        <w:t xml:space="preserve">м </w:t>
      </w:r>
      <w:r w:rsidR="00780726">
        <w:rPr>
          <w:rFonts w:ascii="Times New Roman" w:hAnsi="Times New Roman"/>
          <w:sz w:val="28"/>
          <w:szCs w:val="28"/>
        </w:rPr>
        <w:t>«О порядке организации и проведени</w:t>
      </w:r>
      <w:r w:rsidR="00FE6E53">
        <w:rPr>
          <w:rFonts w:ascii="Times New Roman" w:hAnsi="Times New Roman"/>
          <w:sz w:val="28"/>
          <w:szCs w:val="28"/>
        </w:rPr>
        <w:t>я</w:t>
      </w:r>
      <w:r w:rsidR="00780726">
        <w:rPr>
          <w:rFonts w:ascii="Times New Roman" w:hAnsi="Times New Roman"/>
          <w:sz w:val="28"/>
          <w:szCs w:val="28"/>
        </w:rPr>
        <w:t xml:space="preserve"> публичных слушаний в муниципальном образовании муниципальный округ </w:t>
      </w:r>
      <w:proofErr w:type="spellStart"/>
      <w:proofErr w:type="gramStart"/>
      <w:r w:rsidR="00780726">
        <w:rPr>
          <w:rFonts w:ascii="Times New Roman" w:hAnsi="Times New Roman"/>
          <w:sz w:val="28"/>
          <w:szCs w:val="28"/>
        </w:rPr>
        <w:t>округ</w:t>
      </w:r>
      <w:proofErr w:type="spellEnd"/>
      <w:proofErr w:type="gramEnd"/>
      <w:r w:rsidR="00780726">
        <w:rPr>
          <w:rFonts w:ascii="Times New Roman" w:hAnsi="Times New Roman"/>
          <w:sz w:val="28"/>
          <w:szCs w:val="28"/>
        </w:rPr>
        <w:t xml:space="preserve"> Морской», утвержденны</w:t>
      </w:r>
      <w:r w:rsidR="00066B6E">
        <w:rPr>
          <w:rFonts w:ascii="Times New Roman" w:hAnsi="Times New Roman"/>
          <w:sz w:val="28"/>
          <w:szCs w:val="28"/>
        </w:rPr>
        <w:t>м</w:t>
      </w:r>
      <w:r w:rsidR="00780726">
        <w:rPr>
          <w:rFonts w:ascii="Times New Roman" w:hAnsi="Times New Roman"/>
          <w:sz w:val="28"/>
          <w:szCs w:val="28"/>
        </w:rPr>
        <w:t xml:space="preserve">  решением муниципального совета от 26.03.2013 г. № 16.</w:t>
      </w:r>
    </w:p>
    <w:p w:rsidR="00046505" w:rsidRDefault="0023022C" w:rsidP="0091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С проектом местного бюджета на 201</w:t>
      </w:r>
      <w:r w:rsidR="00C42F7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можно ознакомиться в помещении муниципального совета в рабочие дни</w:t>
      </w:r>
      <w:r w:rsidR="00C42F70">
        <w:rPr>
          <w:rFonts w:ascii="Times New Roman" w:hAnsi="Times New Roman"/>
          <w:sz w:val="28"/>
          <w:szCs w:val="28"/>
        </w:rPr>
        <w:t>:</w:t>
      </w:r>
      <w:r w:rsidR="00572443">
        <w:rPr>
          <w:rFonts w:ascii="Times New Roman" w:hAnsi="Times New Roman"/>
          <w:sz w:val="28"/>
          <w:szCs w:val="28"/>
        </w:rPr>
        <w:t xml:space="preserve"> </w:t>
      </w:r>
      <w:r w:rsidR="00307A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2443">
        <w:rPr>
          <w:rFonts w:ascii="Times New Roman" w:hAnsi="Times New Roman"/>
          <w:sz w:val="28"/>
          <w:szCs w:val="28"/>
        </w:rPr>
        <w:t>пн-чт</w:t>
      </w:r>
      <w:proofErr w:type="spellEnd"/>
      <w:r>
        <w:rPr>
          <w:rFonts w:ascii="Times New Roman" w:hAnsi="Times New Roman"/>
          <w:sz w:val="28"/>
          <w:szCs w:val="28"/>
        </w:rPr>
        <w:t xml:space="preserve"> с 10 час. 00 мин. до 18 час. 00 мин.</w:t>
      </w:r>
      <w:r w:rsidR="005724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72443">
        <w:rPr>
          <w:rFonts w:ascii="Times New Roman" w:hAnsi="Times New Roman"/>
          <w:sz w:val="28"/>
          <w:szCs w:val="28"/>
        </w:rPr>
        <w:t>пт</w:t>
      </w:r>
      <w:proofErr w:type="spellEnd"/>
      <w:r w:rsidR="00572443">
        <w:rPr>
          <w:rFonts w:ascii="Times New Roman" w:hAnsi="Times New Roman"/>
          <w:sz w:val="28"/>
          <w:szCs w:val="28"/>
        </w:rPr>
        <w:t xml:space="preserve"> с 10 час</w:t>
      </w:r>
      <w:r w:rsidR="00377A05">
        <w:rPr>
          <w:rFonts w:ascii="Times New Roman" w:hAnsi="Times New Roman"/>
          <w:sz w:val="28"/>
          <w:szCs w:val="28"/>
        </w:rPr>
        <w:t>.</w:t>
      </w:r>
      <w:r w:rsidR="00572443">
        <w:rPr>
          <w:rFonts w:ascii="Times New Roman" w:hAnsi="Times New Roman"/>
          <w:sz w:val="28"/>
          <w:szCs w:val="28"/>
        </w:rPr>
        <w:t xml:space="preserve"> 00 </w:t>
      </w:r>
      <w:r w:rsidR="00377A05">
        <w:rPr>
          <w:rFonts w:ascii="Times New Roman" w:hAnsi="Times New Roman"/>
          <w:sz w:val="28"/>
          <w:szCs w:val="28"/>
        </w:rPr>
        <w:t xml:space="preserve">мин. </w:t>
      </w:r>
      <w:r w:rsidR="00572443">
        <w:rPr>
          <w:rFonts w:ascii="Times New Roman" w:hAnsi="Times New Roman"/>
          <w:sz w:val="28"/>
          <w:szCs w:val="28"/>
        </w:rPr>
        <w:t xml:space="preserve">до 17 час. 00 мин. </w:t>
      </w:r>
      <w:r>
        <w:rPr>
          <w:rFonts w:ascii="Times New Roman" w:hAnsi="Times New Roman"/>
          <w:sz w:val="28"/>
          <w:szCs w:val="28"/>
        </w:rPr>
        <w:t xml:space="preserve"> и на официальном сайте</w:t>
      </w:r>
      <w:r w:rsidR="002F136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A731AA" w:rsidRPr="00A731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A731AA" w:rsidRPr="00A731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A731AA" w:rsidRPr="00A731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A731AA" w:rsidRPr="00A731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.округморской-адм.рф</w:t>
        </w:r>
      </w:hyperlink>
      <w:r w:rsidR="00A731AA" w:rsidRPr="00A7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1AA" w:rsidRPr="00A731AA">
        <w:rPr>
          <w:rFonts w:ascii="Times New Roman" w:eastAsia="Times New Roman" w:hAnsi="Times New Roman" w:cs="Times New Roman"/>
        </w:rPr>
        <w:t xml:space="preserve"> </w:t>
      </w:r>
      <w:r w:rsidR="002F1364" w:rsidRPr="002F1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Морской.</w:t>
      </w:r>
      <w:proofErr w:type="gramEnd"/>
    </w:p>
    <w:p w:rsidR="006015B0" w:rsidRDefault="006015B0" w:rsidP="00601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и рекомендации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</w:t>
      </w:r>
      <w:r w:rsidRPr="0060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муниципального образования Санкт-Петербурга муниципальный округ Морской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233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01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выносимому на публичные слушания, жители муниципального образования могут направить письменно по адресу: 199226, Санкт-Петербурга, ул. Кораблестроителей, д. 21, корп. 1, литер</w:t>
      </w:r>
      <w:proofErr w:type="gramStart"/>
      <w:r w:rsidRPr="0060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60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приемные часы по рабочим дням, </w:t>
      </w:r>
      <w:proofErr w:type="spellStart"/>
      <w:r w:rsidRPr="00601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015B0">
        <w:rPr>
          <w:rFonts w:ascii="Times New Roman" w:eastAsia="Times New Roman" w:hAnsi="Times New Roman" w:cs="Times New Roman"/>
          <w:sz w:val="28"/>
          <w:szCs w:val="28"/>
          <w:lang w:eastAsia="ru-RU"/>
        </w:rPr>
        <w:t>. 5, тел. 356-55-22.</w:t>
      </w:r>
    </w:p>
    <w:p w:rsidR="00917BE6" w:rsidRDefault="00917BE6" w:rsidP="0091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73C" w:rsidRPr="002B60C7" w:rsidRDefault="00B5173C" w:rsidP="0091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E17" w:rsidRPr="002B60C7" w:rsidRDefault="00254406" w:rsidP="00254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602E17" w:rsidRPr="002B60C7" w:rsidRDefault="009231DF" w:rsidP="00B51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униципальный округ Морской</w:t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01D02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917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01D02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054018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Т.А.</w:t>
      </w:r>
      <w:r w:rsidR="000F3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4018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Кольцова</w:t>
      </w:r>
    </w:p>
    <w:p w:rsidR="00602E17" w:rsidRDefault="00602E17" w:rsidP="001F3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60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76"/>
    <w:rsid w:val="00046505"/>
    <w:rsid w:val="00054018"/>
    <w:rsid w:val="00066B6E"/>
    <w:rsid w:val="000905FF"/>
    <w:rsid w:val="0009349D"/>
    <w:rsid w:val="000F3ADC"/>
    <w:rsid w:val="0012012B"/>
    <w:rsid w:val="00146759"/>
    <w:rsid w:val="001B723F"/>
    <w:rsid w:val="001D79C1"/>
    <w:rsid w:val="001F3C76"/>
    <w:rsid w:val="0021227C"/>
    <w:rsid w:val="00221F64"/>
    <w:rsid w:val="0023022C"/>
    <w:rsid w:val="00254406"/>
    <w:rsid w:val="002B019A"/>
    <w:rsid w:val="002B60C7"/>
    <w:rsid w:val="002F1364"/>
    <w:rsid w:val="00307A2A"/>
    <w:rsid w:val="00377A05"/>
    <w:rsid w:val="00387468"/>
    <w:rsid w:val="003C65D3"/>
    <w:rsid w:val="004A7812"/>
    <w:rsid w:val="004F29F2"/>
    <w:rsid w:val="00572443"/>
    <w:rsid w:val="006015B0"/>
    <w:rsid w:val="00602E17"/>
    <w:rsid w:val="006805A6"/>
    <w:rsid w:val="006943E6"/>
    <w:rsid w:val="00780726"/>
    <w:rsid w:val="007D41F0"/>
    <w:rsid w:val="00831B0D"/>
    <w:rsid w:val="00894A1C"/>
    <w:rsid w:val="00917BE6"/>
    <w:rsid w:val="009231DF"/>
    <w:rsid w:val="00935F7E"/>
    <w:rsid w:val="009646D8"/>
    <w:rsid w:val="00993865"/>
    <w:rsid w:val="009A389B"/>
    <w:rsid w:val="009B6ED3"/>
    <w:rsid w:val="00A32AF4"/>
    <w:rsid w:val="00A409D9"/>
    <w:rsid w:val="00A731AA"/>
    <w:rsid w:val="00A74855"/>
    <w:rsid w:val="00A96B4F"/>
    <w:rsid w:val="00AF05E7"/>
    <w:rsid w:val="00B233A4"/>
    <w:rsid w:val="00B5173C"/>
    <w:rsid w:val="00BE39CE"/>
    <w:rsid w:val="00C01D02"/>
    <w:rsid w:val="00C42F70"/>
    <w:rsid w:val="00DB018B"/>
    <w:rsid w:val="00DC344E"/>
    <w:rsid w:val="00DE3C8B"/>
    <w:rsid w:val="00DE4814"/>
    <w:rsid w:val="00E0363E"/>
    <w:rsid w:val="00E46EF9"/>
    <w:rsid w:val="00E8231B"/>
    <w:rsid w:val="00E83C01"/>
    <w:rsid w:val="00E84FD8"/>
    <w:rsid w:val="00EA252A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2;&#1088;&#1091;&#1075;&#1084;&#1086;&#1088;&#1089;&#1082;&#1086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 2</dc:creator>
  <cp:keywords/>
  <dc:description/>
  <cp:lastModifiedBy>Пользователь</cp:lastModifiedBy>
  <cp:revision>6</cp:revision>
  <dcterms:created xsi:type="dcterms:W3CDTF">2018-11-15T13:28:00Z</dcterms:created>
  <dcterms:modified xsi:type="dcterms:W3CDTF">2018-11-15T13:28:00Z</dcterms:modified>
</cp:coreProperties>
</file>