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84" w:rsidRDefault="005A6084" w:rsidP="005A608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Переход на карту «МИР» откладывается до 1 июля 2021 года</w:t>
      </w:r>
    </w:p>
    <w:p w:rsidR="005A6084" w:rsidRDefault="005A6084" w:rsidP="005A608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5A6084" w:rsidRDefault="005A6084" w:rsidP="005A60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Центральный банк Российской Федерации продлил срок перевода получателей пенсии и других социальных выплат по линии ПФР на карты национальной платежной системы «МИР» до 1 июля 2021 года.</w:t>
      </w:r>
    </w:p>
    <w:p w:rsidR="005A6084" w:rsidRDefault="005A6084" w:rsidP="005A60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переход на карту «МИР» касается только тех граждан, которые получают пенсии и иные выплаты на счета банковских карт других платежных систем, например,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MasterCard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»,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Visa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». Гражданам, получающим пенсии на почте или на сберкнижку, оформлять карту «МИР» не надо.</w:t>
      </w:r>
    </w:p>
    <w:p w:rsidR="005A6084" w:rsidRDefault="005A6084" w:rsidP="005A60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при получении карты «МИР» изменятся реквизиты расчетного счета, то об этом необходимо сообщить в ПФР. Представить новые реквизиты можно лично в клиентскую службу ПФР или дистанционно через «Личный кабинет» на сайте ПФР.</w:t>
      </w:r>
    </w:p>
    <w:p w:rsidR="005A6084" w:rsidRDefault="005A6084" w:rsidP="005A60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этого нужно:</w:t>
      </w:r>
    </w:p>
    <w:p w:rsidR="005A6084" w:rsidRDefault="005A6084" w:rsidP="005A60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- зайти в «Личный кабинет» на сайте ПФР (с логином и паролем входа на портал</w:t>
      </w:r>
      <w:proofErr w:type="gramEnd"/>
    </w:p>
    <w:p w:rsidR="005A6084" w:rsidRDefault="005A6084" w:rsidP="005A60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),</w:t>
      </w:r>
      <w:proofErr w:type="gramEnd"/>
    </w:p>
    <w:p w:rsidR="005A6084" w:rsidRDefault="005A6084" w:rsidP="005A60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в разделе «Пенсии» из списка электронных сервисов выбрать «Подать заявление о доставке пенсии»,</w:t>
      </w:r>
    </w:p>
    <w:p w:rsidR="00EE4F05" w:rsidRDefault="005A6084" w:rsidP="005A6084">
      <w:r>
        <w:rPr>
          <w:rFonts w:ascii="Tms Rmn" w:hAnsi="Tms Rmn" w:cs="Tms Rmn"/>
          <w:color w:val="000000"/>
          <w:sz w:val="24"/>
          <w:szCs w:val="24"/>
        </w:rPr>
        <w:t>- заполнить бланк заявления и отправить.</w:t>
      </w:r>
      <w:bookmarkStart w:id="0" w:name="_GoBack"/>
      <w:bookmarkEnd w:id="0"/>
    </w:p>
    <w:sectPr w:rsidR="00EE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12"/>
    <w:rsid w:val="00553912"/>
    <w:rsid w:val="005A6084"/>
    <w:rsid w:val="00E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2</cp:revision>
  <dcterms:created xsi:type="dcterms:W3CDTF">2020-12-29T14:01:00Z</dcterms:created>
  <dcterms:modified xsi:type="dcterms:W3CDTF">2020-12-29T14:01:00Z</dcterms:modified>
</cp:coreProperties>
</file>